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A18" w:rsidRDefault="009F0A18" w:rsidP="009F0A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0A18">
        <w:rPr>
          <w:rFonts w:ascii="Times New Roman" w:hAnsi="Times New Roman" w:cs="Times New Roman"/>
          <w:b/>
          <w:sz w:val="28"/>
          <w:szCs w:val="28"/>
        </w:rPr>
        <w:t>3.11.2019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0A18" w:rsidRPr="009F0A18" w:rsidRDefault="009F0A18" w:rsidP="009F0A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0A18">
        <w:rPr>
          <w:rFonts w:ascii="Times New Roman" w:hAnsi="Times New Roman" w:cs="Times New Roman"/>
          <w:sz w:val="28"/>
          <w:szCs w:val="28"/>
        </w:rPr>
        <w:t>Акция «Ночь искусств»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A18" w:rsidRDefault="009F0A18" w:rsidP="009F0A1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F0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Основная цель: вовлечь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Pr="009F0A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сферу искусства, сделать их не просто зрителями, но и активными участниками культурного процесса.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F0A18" w:rsidRDefault="009F0A18" w:rsidP="009F0A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8 «Б» класса в рамках </w:t>
      </w:r>
      <w:r w:rsidRPr="009F0A18">
        <w:rPr>
          <w:rFonts w:ascii="Times New Roman" w:hAnsi="Times New Roman" w:cs="Times New Roman"/>
          <w:sz w:val="28"/>
          <w:szCs w:val="28"/>
        </w:rPr>
        <w:t>проекта “Культурный норматив школьника”</w:t>
      </w:r>
      <w:r>
        <w:rPr>
          <w:rFonts w:ascii="Times New Roman" w:hAnsi="Times New Roman" w:cs="Times New Roman"/>
          <w:sz w:val="28"/>
          <w:szCs w:val="28"/>
        </w:rPr>
        <w:t xml:space="preserve"> посетили акцию «Ночь искусств» в Михайловском КДЦ. Ребятам были представлены выставки народного творчества, книжные выставки. В течение мероприятия учащимся провели экскурсию по ДК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ребята приняли участие в театральной постановке. </w:t>
      </w:r>
    </w:p>
    <w:p w:rsidR="009F0A18" w:rsidRDefault="009F0A18" w:rsidP="009F0A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F0A18" w:rsidRDefault="009F0A18" w:rsidP="009F0A18">
      <w:pPr>
        <w:spacing w:after="0" w:line="240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755" cy="3902149"/>
            <wp:effectExtent l="19050" t="0" r="5945" b="0"/>
            <wp:docPr id="1" name="Рисунок 1" descr="I:\культ норматив\3 11 19\IMG-201911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ульт норматив\3 11 19\IMG-20191103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60" cy="39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A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7757" cy="3902148"/>
            <wp:effectExtent l="19050" t="0" r="5943" b="0"/>
            <wp:docPr id="3" name="Рисунок 3" descr="I:\культ норматив\3 11 19\IMG-201911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ульт норматив\3 11 19\IMG-20191103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24" cy="39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A18" w:rsidRDefault="009F0A18" w:rsidP="009F0A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F0A18" w:rsidRDefault="00CE672F" w:rsidP="00CE67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4216" cy="2998381"/>
            <wp:effectExtent l="19050" t="0" r="0" b="0"/>
            <wp:docPr id="8" name="Рисунок 8" descr="C:\Users\Пользователь\Desktop\Новая папка\Новая папка (3)\IMG-201911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Новая папка (3)\IMG-20191103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21" cy="299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A18" w:rsidRDefault="009F0A18" w:rsidP="009F0A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F0A18" w:rsidRDefault="009F0A18" w:rsidP="00CE6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8007" cy="3476847"/>
            <wp:effectExtent l="19050" t="0" r="0" b="0"/>
            <wp:docPr id="5" name="Рисунок 5" descr="I:\культ норматив\3 11 19\IMG-201911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ульт норматив\3 11 19\IMG-2019110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00" cy="347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2F" w:rsidRDefault="00CE672F" w:rsidP="009F0A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0030" cy="2721667"/>
            <wp:effectExtent l="19050" t="0" r="0" b="0"/>
            <wp:docPr id="7" name="Рисунок 7" descr="C:\Users\Пользователь\Desktop\Новая папка\Новая папка (3)\IMG-201911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Новая папка (3)\IMG-20191103-WA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21" cy="27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0030" cy="2350461"/>
            <wp:effectExtent l="19050" t="0" r="0" b="0"/>
            <wp:docPr id="9" name="Рисунок 9" descr="C:\Users\Пользователь\Desktop\Новая папка\Новая папка (3)\IMG-201911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Новая папка (3)\IMG-20191103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21" cy="235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E672F">
        <w:rPr>
          <w:rFonts w:ascii="Times New Roman" w:hAnsi="Times New Roman" w:cs="Times New Roman"/>
          <w:b/>
          <w:sz w:val="28"/>
          <w:szCs w:val="28"/>
        </w:rPr>
        <w:lastRenderedPageBreak/>
        <w:t>4.11.2019</w:t>
      </w: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6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ноября в России ежегодно с 2005 года отмечается День народного единства. Праздник установлен в память об освобождении Москвы народным ополчением от польских интервентов в 1612 году. Официальный статус дня воинской славы получил после принятия 29 декабря 2004 года поправок в федеральный закон "О днях воинской славы и памятных датах России".</w:t>
      </w: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8 «Б» класса в рамках проекта «Культурный норматив школьника» посетили концерт в Михайловском КДЦ. </w:t>
      </w:r>
    </w:p>
    <w:p w:rsidR="00C42F4E" w:rsidRDefault="00C42F4E" w:rsidP="00CE672F">
      <w:pPr>
        <w:spacing w:after="0" w:line="240" w:lineRule="auto"/>
        <w:ind w:firstLine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672F" w:rsidRDefault="00CE672F" w:rsidP="00CE672F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6206" cy="4213800"/>
            <wp:effectExtent l="19050" t="0" r="3544" b="0"/>
            <wp:docPr id="11" name="Рисунок 11" descr="I:\культ норматив\3 11 19\IMG-201911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ульт норматив\3 11 19\IMG-20191104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51" cy="421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4E" w:rsidRDefault="00C42F4E" w:rsidP="00CE672F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C42F4E" w:rsidRDefault="00C42F4E" w:rsidP="00CE672F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5741" cy="3561907"/>
            <wp:effectExtent l="19050" t="0" r="0" b="0"/>
            <wp:docPr id="12" name="Рисунок 12" descr="I:\культ норматив\3 11 19\O3MmwMYku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ульт норматив\3 11 19\O3MmwMYku0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84" cy="35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4E" w:rsidRDefault="00C42F4E" w:rsidP="00CE672F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C42F4E" w:rsidRDefault="00C42F4E" w:rsidP="00CE672F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C42F4E" w:rsidRDefault="00C42F4E" w:rsidP="00CE672F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14.11.2019</w:t>
      </w:r>
    </w:p>
    <w:p w:rsidR="00C42F4E" w:rsidRDefault="00C42F4E" w:rsidP="00C42F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42F4E">
        <w:rPr>
          <w:rFonts w:ascii="Times New Roman" w:hAnsi="Times New Roman" w:cs="Times New Roman"/>
          <w:sz w:val="28"/>
          <w:szCs w:val="28"/>
        </w:rPr>
        <w:t xml:space="preserve">В рамках проекта «Культурный норматив школьника» </w:t>
      </w:r>
      <w:r>
        <w:rPr>
          <w:rFonts w:ascii="Times New Roman" w:hAnsi="Times New Roman" w:cs="Times New Roman"/>
          <w:sz w:val="28"/>
          <w:szCs w:val="28"/>
        </w:rPr>
        <w:t xml:space="preserve">учащиеся 8 «Б»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исторический музей, чтобы приобщиться к искусству живописи.</w:t>
      </w:r>
    </w:p>
    <w:p w:rsidR="00C42F4E" w:rsidRDefault="00C42F4E" w:rsidP="00AF1089">
      <w:pPr>
        <w:pStyle w:val="a5"/>
        <w:shd w:val="clear" w:color="auto" w:fill="FDFFF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15 ноября - юбилей Виктора Алексеевича </w:t>
      </w:r>
      <w:proofErr w:type="spellStart"/>
      <w:r>
        <w:rPr>
          <w:color w:val="000000"/>
          <w:sz w:val="28"/>
          <w:szCs w:val="28"/>
        </w:rPr>
        <w:t>Ноздрачева</w:t>
      </w:r>
      <w:proofErr w:type="spellEnd"/>
      <w:r>
        <w:rPr>
          <w:color w:val="000000"/>
          <w:sz w:val="28"/>
          <w:szCs w:val="28"/>
        </w:rPr>
        <w:t xml:space="preserve"> - Виктор Алексеевич стоял у истоков создания </w:t>
      </w:r>
      <w:proofErr w:type="spellStart"/>
      <w:r>
        <w:rPr>
          <w:color w:val="000000"/>
          <w:sz w:val="28"/>
          <w:szCs w:val="28"/>
        </w:rPr>
        <w:t>Курганинской</w:t>
      </w:r>
      <w:proofErr w:type="spellEnd"/>
      <w:r>
        <w:rPr>
          <w:color w:val="000000"/>
          <w:sz w:val="28"/>
          <w:szCs w:val="28"/>
        </w:rPr>
        <w:t xml:space="preserve"> детской художественной школы в городе Курганинске, был первым учителем, первым директором.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color w:val="000000"/>
          <w:sz w:val="28"/>
          <w:szCs w:val="28"/>
        </w:rPr>
        <w:t xml:space="preserve">Полотна художников, тех, кто знал Виктора Алексеевича, работал с ним,  представлены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Курганинском</w:t>
      </w:r>
      <w:proofErr w:type="gramEnd"/>
      <w:r>
        <w:rPr>
          <w:color w:val="000000"/>
          <w:sz w:val="28"/>
          <w:szCs w:val="28"/>
        </w:rPr>
        <w:t xml:space="preserve"> музее в художественном зале.</w:t>
      </w:r>
    </w:p>
    <w:p w:rsidR="00C42F4E" w:rsidRDefault="00C42F4E" w:rsidP="00C42F4E">
      <w:pPr>
        <w:pStyle w:val="a5"/>
        <w:shd w:val="clear" w:color="auto" w:fill="FDFFF2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Учащиеся познакомились с работами   художников со всего края. Выставка произведений познакомила с красками мастеров, которые отличаются колористическим многообразием, светом, точностью тона, прозрачностью, то есть всеми теми свойствами и качествами, присущими  кубанской, российской школе. Ребятам посещение выставки </w:t>
      </w:r>
      <w:proofErr w:type="gramStart"/>
      <w:r w:rsidR="00AF1089">
        <w:rPr>
          <w:color w:val="000000"/>
          <w:sz w:val="28"/>
          <w:szCs w:val="28"/>
        </w:rPr>
        <w:t>остались очень довольны</w:t>
      </w:r>
      <w:proofErr w:type="gramEnd"/>
      <w:r w:rsidR="00AF1089">
        <w:rPr>
          <w:color w:val="000000"/>
          <w:sz w:val="28"/>
          <w:szCs w:val="28"/>
        </w:rPr>
        <w:t>.</w:t>
      </w:r>
    </w:p>
    <w:p w:rsidR="00AF1089" w:rsidRDefault="00AF1089" w:rsidP="00C42F4E">
      <w:pPr>
        <w:pStyle w:val="a5"/>
        <w:shd w:val="clear" w:color="auto" w:fill="FDFFF2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AF1089" w:rsidRDefault="00AF1089" w:rsidP="00C42F4E">
      <w:pPr>
        <w:pStyle w:val="a5"/>
        <w:shd w:val="clear" w:color="auto" w:fill="FDFFF2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935723" cy="3702658"/>
            <wp:effectExtent l="19050" t="0" r="0" b="0"/>
            <wp:docPr id="13" name="Рисунок 13" descr="I:\культ норматив\22 11 19\B3ZDvsD0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ульт норматив\22 11 19\B3ZDvsD0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42" cy="370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4E" w:rsidRDefault="00C42F4E" w:rsidP="00C42F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F1089" w:rsidRDefault="00AF1089" w:rsidP="00C42F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6524" cy="3710763"/>
            <wp:effectExtent l="19050" t="0" r="6476" b="0"/>
            <wp:docPr id="14" name="Рисунок 14" descr="I:\культ норматив\22 11 19\gjy-BUQBx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ульт норматив\22 11 19\gjy-BUQBxU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94" cy="371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89" w:rsidRDefault="00AF1089" w:rsidP="00C42F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6086" cy="4535627"/>
            <wp:effectExtent l="19050" t="0" r="0" b="0"/>
            <wp:docPr id="15" name="Рисунок 15" descr="I:\культ норматив\22 11 19\WuIHgXSUs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ульт норматив\22 11 19\WuIHgXSUsU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86" cy="45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2653" cy="4420525"/>
            <wp:effectExtent l="19050" t="0" r="0" b="0"/>
            <wp:docPr id="16" name="Рисунок 16" descr="I:\культ норматив\22 11 19\y5VYFtuuv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ульт норматив\22 11 19\y5VYFtuuv_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05" cy="442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F1089" w:rsidRP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AF1089">
        <w:rPr>
          <w:rFonts w:ascii="Times New Roman" w:hAnsi="Times New Roman" w:cs="Times New Roman"/>
          <w:b/>
          <w:sz w:val="28"/>
          <w:szCs w:val="28"/>
        </w:rPr>
        <w:lastRenderedPageBreak/>
        <w:t>22.11.2019</w:t>
      </w:r>
    </w:p>
    <w:p w:rsidR="00AF1089" w:rsidRDefault="00AF1089" w:rsidP="00AF1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F4E">
        <w:rPr>
          <w:rFonts w:ascii="Times New Roman" w:hAnsi="Times New Roman" w:cs="Times New Roman"/>
          <w:sz w:val="28"/>
          <w:szCs w:val="28"/>
        </w:rPr>
        <w:t xml:space="preserve">В рамках проекта «Культурный норматив школьника» </w:t>
      </w:r>
      <w:r>
        <w:rPr>
          <w:rFonts w:ascii="Times New Roman" w:hAnsi="Times New Roman" w:cs="Times New Roman"/>
          <w:sz w:val="28"/>
          <w:szCs w:val="28"/>
        </w:rPr>
        <w:t xml:space="preserve">учащиеся 8 «Б»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исторический музей  для участия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уроке </w:t>
      </w:r>
      <w:r w:rsidRPr="00AF1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«Советская кинематография. История фильма «Кубанские казаки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Ребята узнали историю создания фильма, в ходе мероприятия задавали интересующие их вопросы, смотрели видеоматериалы, отрывки из фильма. Познакомились с бытом казаков.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Мультиурок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оказался очень полезным.</w:t>
      </w:r>
    </w:p>
    <w:p w:rsidR="00AF1089" w:rsidRDefault="00AF1089" w:rsidP="00AF1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1089" w:rsidRPr="00AF1089" w:rsidRDefault="00AF1089" w:rsidP="00AF10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378" cy="5709684"/>
            <wp:effectExtent l="19050" t="0" r="1872" b="0"/>
            <wp:docPr id="17" name="Рисунок 17" descr="I:\культ норматив\22 11 19\fhYwg5P4k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культ норматив\22 11 19\fhYwg5P4k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04" cy="570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89" w:rsidRPr="00AF1089" w:rsidRDefault="00AF1089" w:rsidP="00AF1089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6811" cy="4851244"/>
            <wp:effectExtent l="19050" t="0" r="0" b="0"/>
            <wp:docPr id="19" name="Рисунок 19" descr="I:\культ норматив\22 11 19\ourSgvvak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культ норматив\22 11 19\ourSgvvak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66" cy="485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089" w:rsidRPr="00AF1089" w:rsidSect="00AF1089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0A18"/>
    <w:rsid w:val="003343ED"/>
    <w:rsid w:val="009F0A18"/>
    <w:rsid w:val="00AF1089"/>
    <w:rsid w:val="00C42F4E"/>
    <w:rsid w:val="00CE672F"/>
    <w:rsid w:val="00E37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A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2019-12-08T13:50:00Z</dcterms:created>
  <dcterms:modified xsi:type="dcterms:W3CDTF">2019-12-08T14:32:00Z</dcterms:modified>
</cp:coreProperties>
</file>